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215A1BB" w:rsidR="00766294" w:rsidRPr="00AC0EAD" w:rsidRDefault="00F83A9F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</w:pPr>
      <w:r w:rsidRPr="00AC0EA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  <w:t xml:space="preserve">Betriebsinfrastruktur </w:t>
      </w:r>
      <w:r w:rsidR="00FC46B0" w:rsidRPr="00AC0EA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  <w:t>reinigen und unterhalten</w:t>
      </w:r>
    </w:p>
    <w:p w14:paraId="2D1CD213" w14:textId="77777777" w:rsidR="00766294" w:rsidRPr="00AC0EAD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AC0EA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5E32A70F" w14:textId="65FD8C90" w:rsidR="00F60A3C" w:rsidRPr="00AC0EAD" w:rsidRDefault="00A60FDF" w:rsidP="66E79F41">
      <w:pPr>
        <w:pStyle w:val="paragraph"/>
        <w:tabs>
          <w:tab w:val="left" w:pos="421"/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sz w:val="20"/>
          <w:szCs w:val="20"/>
        </w:rPr>
      </w:pPr>
      <w:r w:rsidRPr="00AC0EAD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b</w:t>
      </w:r>
      <w:r w:rsidR="62A3A0C4" w:rsidRPr="00AC0EAD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1</w:t>
      </w:r>
      <w:r w:rsidR="00A93E01" w:rsidRPr="00AC0EAD">
        <w:rPr>
          <w:rFonts w:ascii="Verdana" w:hAnsi="Verdana" w:cstheme="minorBidi"/>
          <w:sz w:val="20"/>
          <w:szCs w:val="20"/>
        </w:rPr>
        <w:t xml:space="preserve"> </w:t>
      </w:r>
      <w:r w:rsidR="004C5E92" w:rsidRPr="00AC0EAD">
        <w:rPr>
          <w:rFonts w:ascii="Verdana" w:hAnsi="Verdana" w:cstheme="minorBidi"/>
          <w:sz w:val="20"/>
          <w:szCs w:val="20"/>
        </w:rPr>
        <w:t>Einrichtungen und Gebäude auf dem Landwirtschaftsbetrieb unterhalten</w:t>
      </w:r>
      <w:r w:rsidRPr="00AC0EAD">
        <w:rPr>
          <w:rFonts w:ascii="Verdana" w:hAnsi="Verdana"/>
          <w:sz w:val="20"/>
          <w:szCs w:val="20"/>
        </w:rPr>
        <w:tab/>
      </w:r>
    </w:p>
    <w:p w14:paraId="7051D188" w14:textId="77777777" w:rsidR="00766294" w:rsidRPr="00AC0EAD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5C765983" w:rsidR="00766294" w:rsidRPr="00AC0EAD" w:rsidRDefault="00766294" w:rsidP="12417C91">
      <w:pPr>
        <w:rPr>
          <w:rFonts w:ascii="Verdana" w:hAnsi="Verdana" w:cstheme="minorHAnsi"/>
          <w:b/>
          <w:bCs/>
          <w:sz w:val="20"/>
          <w:szCs w:val="20"/>
        </w:rPr>
      </w:pPr>
      <w:r w:rsidRPr="00AC0EAD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643CCC" w:rsidRPr="00AC0EAD">
        <w:rPr>
          <w:rFonts w:ascii="Verdana" w:hAnsi="Verdana" w:cstheme="minorHAnsi"/>
          <w:sz w:val="20"/>
          <w:szCs w:val="20"/>
        </w:rPr>
        <w:t>Betriebsinfrastruktur reinigen und unterhalten</w:t>
      </w:r>
    </w:p>
    <w:p w14:paraId="3B6F6991" w14:textId="77777777" w:rsidR="00766294" w:rsidRPr="00AC0EAD" w:rsidRDefault="00766294" w:rsidP="00CC6E36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AC0EAD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AC0EA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C14F1C3" w:rsidR="00766294" w:rsidRPr="00AC0EAD" w:rsidRDefault="00766294" w:rsidP="00766294">
      <w:pPr>
        <w:rPr>
          <w:rFonts w:ascii="Verdana" w:hAnsi="Verdana" w:cstheme="minorHAnsi"/>
          <w:sz w:val="20"/>
          <w:szCs w:val="20"/>
        </w:rPr>
      </w:pPr>
      <w:r w:rsidRPr="00AC0EAD">
        <w:rPr>
          <w:rFonts w:ascii="Verdana" w:hAnsi="Verdana" w:cstheme="minorHAnsi"/>
          <w:sz w:val="20"/>
          <w:szCs w:val="20"/>
        </w:rPr>
        <w:t>Dokumentiere</w:t>
      </w:r>
      <w:r w:rsidR="00A93E01" w:rsidRPr="00AC0EAD">
        <w:rPr>
          <w:rFonts w:ascii="Verdana" w:hAnsi="Verdana" w:cstheme="minorHAnsi"/>
          <w:sz w:val="20"/>
          <w:szCs w:val="20"/>
        </w:rPr>
        <w:t>n</w:t>
      </w:r>
      <w:r w:rsidRPr="00AC0EAD">
        <w:rPr>
          <w:rFonts w:ascii="Verdana" w:hAnsi="Verdana" w:cstheme="minorHAnsi"/>
          <w:sz w:val="20"/>
          <w:szCs w:val="20"/>
        </w:rPr>
        <w:t xml:space="preserve"> </w:t>
      </w:r>
      <w:r w:rsidR="00A93E01" w:rsidRPr="00AC0EAD">
        <w:rPr>
          <w:rFonts w:ascii="Verdana" w:hAnsi="Verdana" w:cstheme="minorHAnsi"/>
          <w:sz w:val="20"/>
          <w:szCs w:val="20"/>
        </w:rPr>
        <w:t xml:space="preserve">Sie </w:t>
      </w:r>
      <w:r w:rsidRPr="00AC0EAD">
        <w:rPr>
          <w:rFonts w:ascii="Verdana" w:hAnsi="Verdana" w:cstheme="minorHAnsi"/>
          <w:sz w:val="20"/>
          <w:szCs w:val="20"/>
        </w:rPr>
        <w:t>jeweils die Teilaufgaben im vorgesehenen Feld (z. Bsp.: mit Fotos, Zeichnungen, kurzen Texten etc.).</w:t>
      </w:r>
      <w:r w:rsidR="001C16C1" w:rsidRPr="001C16C1">
        <w:rPr>
          <w:rFonts w:ascii="Verdana" w:eastAsia="Times New Roman" w:hAnsi="Verdana"/>
          <w:sz w:val="20"/>
          <w:szCs w:val="20"/>
        </w:rPr>
        <w:t xml:space="preserve"> </w:t>
      </w:r>
      <w:r w:rsidR="007D792C" w:rsidRPr="007D792C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p w14:paraId="4567B5D3" w14:textId="77777777" w:rsidR="00766294" w:rsidRPr="00AC0EAD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0"/>
        <w:gridCol w:w="1967"/>
      </w:tblGrid>
      <w:tr w:rsidR="00683BAA" w:rsidRPr="00D224CD" w14:paraId="4A1177D5" w14:textId="77777777" w:rsidTr="00EB5014">
        <w:trPr>
          <w:trHeight w:val="40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F9822" w14:textId="77777777" w:rsidR="00683BAA" w:rsidRPr="00D224CD" w:rsidRDefault="00683BAA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Teilaufgabe 1:  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050BD" w14:textId="77777777" w:rsidR="00683BAA" w:rsidRPr="00D224CD" w:rsidRDefault="00683BAA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Welche betriebliche Infrastruktur haben Sie gereinigt und/oder unterhalten?  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30275" w14:textId="6811F93B" w:rsidR="002935A9" w:rsidRPr="00D224CD" w:rsidRDefault="00DD700F" w:rsidP="002935A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35A9" w:rsidRPr="00D224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931EDA9" w14:textId="07A9940D" w:rsidR="002935A9" w:rsidRPr="00D224CD" w:rsidRDefault="00DD700F" w:rsidP="002935A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4562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35A9" w:rsidRPr="00D224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DFC107D" w14:textId="532DF848" w:rsidR="00683BAA" w:rsidRPr="00D224CD" w:rsidRDefault="00DD700F" w:rsidP="002935A9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380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35A9" w:rsidRPr="00D224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115DE" w:rsidRPr="00D224CD" w14:paraId="4F61ABBC" w14:textId="77777777" w:rsidTr="66E79F41">
        <w:trPr>
          <w:trHeight w:val="630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EF9ED" w14:textId="77777777" w:rsidR="00F115DE" w:rsidRPr="00D224CD" w:rsidRDefault="00F115DE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  <w:p w14:paraId="7436C0E0" w14:textId="77777777" w:rsidR="00F115DE" w:rsidRPr="00D224CD" w:rsidRDefault="00F115DE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  <w:p w14:paraId="73925206" w14:textId="77777777" w:rsidR="00F115DE" w:rsidRPr="00D224CD" w:rsidRDefault="00F115DE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</w:tc>
      </w:tr>
      <w:tr w:rsidR="00C20ACD" w:rsidRPr="00D224CD" w14:paraId="4F733AD5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6395D" w14:textId="77777777" w:rsidR="00C20ACD" w:rsidRPr="00D224CD" w:rsidRDefault="00C20ACD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Teilaufgabe 2:  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7479F" w14:textId="77777777" w:rsidR="00C20ACD" w:rsidRPr="00D224CD" w:rsidRDefault="00C20ACD" w:rsidP="66E79F4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/>
                <w:color w:val="auto"/>
                <w:sz w:val="20"/>
                <w:szCs w:val="20"/>
                <w:lang w:eastAsia="de-CH"/>
              </w:rPr>
              <w:t>Wie war der Ablauf / die Reihenfolge Ihrer Arbeit? 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8AA16" w14:textId="062888FC" w:rsidR="00C20ACD" w:rsidRPr="00D224CD" w:rsidRDefault="00DD700F" w:rsidP="00C20AC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8257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0ACD" w:rsidRPr="00D224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C31F698" w14:textId="2A4FD07D" w:rsidR="00C20ACD" w:rsidRPr="00D224CD" w:rsidRDefault="00DD700F" w:rsidP="00C20AC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691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0ACD" w:rsidRPr="00D224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6D39E79" w14:textId="68421989" w:rsidR="00C20ACD" w:rsidRPr="00D224CD" w:rsidRDefault="00DD700F" w:rsidP="00C20ACD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0842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0ACD" w:rsidRPr="00D224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60A3C" w:rsidRPr="00D224CD" w14:paraId="32AAC25E" w14:textId="77777777" w:rsidTr="66E79F41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4E409" w14:textId="77777777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  <w:p w14:paraId="5ACCDAE6" w14:textId="77777777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  <w:p w14:paraId="7FF69B24" w14:textId="77777777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 </w:t>
            </w:r>
          </w:p>
        </w:tc>
      </w:tr>
      <w:tr w:rsidR="00B61C69" w:rsidRPr="00D224CD" w14:paraId="02045105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F6797" w14:textId="77777777" w:rsidR="00B61C69" w:rsidRPr="00D224CD" w:rsidRDefault="00B61C69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Teilaufgabe 3: 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CD5B4" w14:textId="77777777" w:rsidR="00B61C69" w:rsidRPr="00D224CD" w:rsidRDefault="00B61C69" w:rsidP="66E79F4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/>
                <w:color w:val="auto"/>
                <w:sz w:val="20"/>
                <w:szCs w:val="20"/>
                <w:lang w:eastAsia="de-CH"/>
              </w:rPr>
              <w:t>Welche Hilfsmittel / Stoffe / Materialien haben Sie verwendet?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9422F" w14:textId="705641CA" w:rsidR="00B61C69" w:rsidRPr="00D224CD" w:rsidRDefault="00DD700F" w:rsidP="00B61C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1789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C69" w:rsidRPr="00D224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08CFDC8" w14:textId="2E5762FB" w:rsidR="00B61C69" w:rsidRPr="00D224CD" w:rsidRDefault="00DD700F" w:rsidP="00B61C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981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C69" w:rsidRPr="00D224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A65E4B9" w14:textId="340C5D3D" w:rsidR="00B61C69" w:rsidRPr="00D224CD" w:rsidRDefault="00DD700F" w:rsidP="00B61C69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21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C69" w:rsidRPr="00D224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60A3C" w:rsidRPr="00D224CD" w14:paraId="799D654E" w14:textId="77777777" w:rsidTr="66E79F41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4EF0D" w14:textId="77777777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  <w:p w14:paraId="2473B572" w14:textId="77777777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 </w:t>
            </w:r>
          </w:p>
          <w:p w14:paraId="06049A3A" w14:textId="77777777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</w:tc>
      </w:tr>
      <w:tr w:rsidR="004E013B" w:rsidRPr="00D224CD" w14:paraId="10FDE427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4510E" w14:textId="77777777" w:rsidR="004E013B" w:rsidRPr="00D224CD" w:rsidRDefault="004E013B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Teilaufgabe 4: 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8AA87" w14:textId="77777777" w:rsidR="004E013B" w:rsidRPr="00D224CD" w:rsidRDefault="004E013B" w:rsidP="66E79F4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/>
                <w:color w:val="auto"/>
                <w:sz w:val="20"/>
                <w:szCs w:val="20"/>
                <w:lang w:eastAsia="de-CH"/>
              </w:rPr>
              <w:t xml:space="preserve">Welche Gefahren gibt es bei dieser Reinigung / diesem Unterhalt?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DBD20" w14:textId="02714FF3" w:rsidR="004E013B" w:rsidRPr="00D224CD" w:rsidRDefault="00DD700F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7310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013B" w:rsidRPr="00D224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62D7520" w14:textId="44E53F77" w:rsidR="004E013B" w:rsidRPr="00D224CD" w:rsidRDefault="00DD700F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3350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013B" w:rsidRPr="00D224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5E65955" w14:textId="29236B98" w:rsidR="004E013B" w:rsidRPr="00D224CD" w:rsidRDefault="00DD700F" w:rsidP="004E013B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405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013B" w:rsidRPr="00D224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60A3C" w:rsidRPr="00D224CD" w14:paraId="2B8CBD9E" w14:textId="77777777" w:rsidTr="66E79F41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67093" w14:textId="77777777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  <w:p w14:paraId="18B9B163" w14:textId="77777777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  <w:p w14:paraId="7041E8CC" w14:textId="708EC974" w:rsidR="00F60A3C" w:rsidRPr="00D224CD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 </w:t>
            </w:r>
          </w:p>
        </w:tc>
      </w:tr>
      <w:tr w:rsidR="004E013B" w:rsidRPr="00D224CD" w14:paraId="7B400180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31244" w14:textId="77777777" w:rsidR="004E013B" w:rsidRPr="00D224CD" w:rsidRDefault="004E013B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Teilaufgabe 5: 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63C49" w14:textId="77777777" w:rsidR="004E013B" w:rsidRPr="00D224CD" w:rsidRDefault="004E013B" w:rsidP="66E79F4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sz w:val="20"/>
                <w:szCs w:val="20"/>
                <w:lang w:eastAsia="de-CH"/>
              </w:rPr>
            </w:pPr>
            <w:r w:rsidRPr="00D224CD">
              <w:rPr>
                <w:rFonts w:ascii="Verdana" w:eastAsia="Times New Roman" w:hAnsi="Verdana"/>
                <w:sz w:val="20"/>
                <w:szCs w:val="20"/>
                <w:lang w:eastAsia="de-CH"/>
              </w:rPr>
              <w:t>Welchen Zweck haben die Reinigungs- und/oder Unterhaltsarbeiten? 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8925C" w14:textId="1BD39E69" w:rsidR="004E013B" w:rsidRPr="00D224CD" w:rsidRDefault="00DD700F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378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013B" w:rsidRPr="00D224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C237BA8" w14:textId="6656C753" w:rsidR="004E013B" w:rsidRPr="00D224CD" w:rsidRDefault="00DD700F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7863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013B" w:rsidRPr="00D224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AF0998F" w14:textId="6863D49D" w:rsidR="004E013B" w:rsidRPr="00D224CD" w:rsidRDefault="00DD700F" w:rsidP="004E013B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0468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013B" w:rsidRPr="00D224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73069" w:rsidRPr="00D224CD" w14:paraId="049FADBF" w14:textId="77777777" w:rsidTr="00D93F3C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E27B6" w14:textId="77777777" w:rsidR="00F73069" w:rsidRPr="00F73069" w:rsidRDefault="00F73069" w:rsidP="00F73069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</w:p>
          <w:p w14:paraId="5B62A1BA" w14:textId="77777777" w:rsidR="00F73069" w:rsidRDefault="00F73069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82A9392" w14:textId="77777777" w:rsidR="00F73069" w:rsidRDefault="00F73069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0DEE28CB" w14:textId="77777777" w:rsidR="00F73069" w:rsidRDefault="00F73069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971DF7" w14:textId="77777777" w:rsidR="00DD700F" w:rsidRDefault="00DD700F">
      <w:r>
        <w:br w:type="page"/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0"/>
        <w:gridCol w:w="1967"/>
      </w:tblGrid>
      <w:tr w:rsidR="00F73069" w:rsidRPr="00D224CD" w14:paraId="69604183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62CD4" w14:textId="7E48594F" w:rsidR="00F73069" w:rsidRPr="00D224CD" w:rsidRDefault="00F73069" w:rsidP="00F73069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F73069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lastRenderedPageBreak/>
              <w:t>Teilaufgabe 6: 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2A08D" w14:textId="7E52917A" w:rsidR="00F73069" w:rsidRPr="00D224CD" w:rsidRDefault="00F73069" w:rsidP="00F73069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sz w:val="20"/>
                <w:szCs w:val="20"/>
                <w:lang w:eastAsia="de-CH"/>
              </w:rPr>
            </w:pPr>
            <w:r w:rsidRPr="00F73069">
              <w:rPr>
                <w:rFonts w:ascii="Verdana" w:eastAsia="Times New Roman" w:hAnsi="Verdana"/>
                <w:sz w:val="20"/>
                <w:szCs w:val="20"/>
                <w:lang w:eastAsia="de-CH"/>
              </w:rPr>
              <w:t>Wie haben Sie die Reststoffe entsorgt?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A5BE1" w14:textId="77777777" w:rsidR="00F73069" w:rsidRPr="00F73069" w:rsidRDefault="00F73069" w:rsidP="00F730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7306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7306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213B93B" w14:textId="77777777" w:rsidR="00F73069" w:rsidRPr="00F73069" w:rsidRDefault="00F73069" w:rsidP="00F730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7306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7306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9360B67" w14:textId="39B5D4E4" w:rsidR="00F73069" w:rsidRDefault="00F73069" w:rsidP="00F730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7306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7306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73069" w:rsidRPr="00D224CD" w14:paraId="13CBCD2D" w14:textId="77777777" w:rsidTr="004F68CD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3D4A4" w14:textId="77777777" w:rsidR="00F73069" w:rsidRDefault="00F73069" w:rsidP="00F73069">
            <w:pPr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5E39ABB" w14:textId="77777777" w:rsidR="00F73069" w:rsidRDefault="00F73069" w:rsidP="00F73069">
            <w:pPr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69EF137F" w14:textId="77777777" w:rsidR="00F73069" w:rsidRDefault="00F73069" w:rsidP="00F730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4DCCFA" w14:textId="77777777" w:rsidR="00236459" w:rsidRDefault="00236459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74EC9CF1" w:rsidR="00766294" w:rsidRPr="00AC0EAD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AC0EA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4FD9D0A3" w14:textId="77777777" w:rsidR="00515F8F" w:rsidRPr="00AC0EAD" w:rsidRDefault="00515F8F" w:rsidP="00515F8F">
      <w:pPr>
        <w:spacing w:before="60" w:after="60"/>
        <w:rPr>
          <w:rFonts w:ascii="Verdana" w:hAnsi="Verdana" w:cstheme="minorHAnsi"/>
          <w:sz w:val="20"/>
          <w:szCs w:val="20"/>
        </w:rPr>
      </w:pPr>
      <w:r w:rsidRPr="00AC0EAD">
        <w:rPr>
          <w:rFonts w:ascii="Verdana" w:hAnsi="Verdana" w:cstheme="minorHAnsi"/>
          <w:sz w:val="20"/>
          <w:szCs w:val="20"/>
        </w:rPr>
        <w:t xml:space="preserve">Halten Sie Ihre wichtigsten Erkenntnisse fest. Z. Bsp. Was ist mir gut gelungen, was ist mir weniger gut gelungen? Was mache ich nächstes Mal anders? </w:t>
      </w:r>
    </w:p>
    <w:p w14:paraId="7974F33F" w14:textId="77777777" w:rsidR="00766294" w:rsidRPr="00AC0EAD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C0EAD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C0EA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AC0EAD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AC0EA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AC0EA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AC0EA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AC0EAD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AC0EAD" w:rsidRDefault="00766294" w:rsidP="00766294">
      <w:pPr>
        <w:rPr>
          <w:rFonts w:ascii="Verdana" w:hAnsi="Verdana" w:cstheme="minorHAnsi"/>
          <w:sz w:val="20"/>
          <w:szCs w:val="20"/>
        </w:rPr>
      </w:pPr>
      <w:r w:rsidRPr="00AC0EAD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AC0EAD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C0EAD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AC0EAD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AC0EAD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AC0EAD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AC0EA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AC0EA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AC0EAD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C0EAD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AC0EAD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AC0EAD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AC0EA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AC0EAD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AC0EA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AC0EAD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AC0EAD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AC0EA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AC0EAD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AC0EAD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AC0EA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AC0EA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AC0EAD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2FE378A2" w14:textId="77777777" w:rsidR="00DD700F" w:rsidRPr="00222DCE" w:rsidRDefault="00DD700F" w:rsidP="00DD700F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497A80E" w14:textId="77777777" w:rsidR="00DD700F" w:rsidRPr="00222DCE" w:rsidRDefault="00DD700F" w:rsidP="00DD700F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5228075" w14:textId="77777777" w:rsidR="00DD700F" w:rsidRPr="00AC0EAD" w:rsidRDefault="00DD700F" w:rsidP="00766294">
      <w:pPr>
        <w:rPr>
          <w:rFonts w:ascii="Verdana" w:hAnsi="Verdana" w:cstheme="minorHAnsi"/>
          <w:sz w:val="20"/>
          <w:szCs w:val="20"/>
        </w:rPr>
      </w:pPr>
    </w:p>
    <w:sectPr w:rsidR="00DD700F" w:rsidRPr="00AC0EAD" w:rsidSect="00DD700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F2DC" w14:textId="77777777" w:rsidR="00A3119F" w:rsidRDefault="00A3119F" w:rsidP="00766294">
      <w:pPr>
        <w:spacing w:line="240" w:lineRule="auto"/>
      </w:pPr>
      <w:r>
        <w:separator/>
      </w:r>
    </w:p>
  </w:endnote>
  <w:endnote w:type="continuationSeparator" w:id="0">
    <w:p w14:paraId="2D931784" w14:textId="77777777" w:rsidR="00A3119F" w:rsidRDefault="00A3119F" w:rsidP="00766294">
      <w:pPr>
        <w:spacing w:line="240" w:lineRule="auto"/>
      </w:pPr>
      <w:r>
        <w:continuationSeparator/>
      </w:r>
    </w:p>
  </w:endnote>
  <w:endnote w:type="continuationNotice" w:id="1">
    <w:p w14:paraId="56DF8F5E" w14:textId="77777777" w:rsidR="00A3119F" w:rsidRDefault="00A311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FBC4" w14:textId="77777777" w:rsidR="00DD700F" w:rsidRPr="00B546A1" w:rsidRDefault="00827F2E" w:rsidP="00DD700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DD700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04A2BA" wp14:editId="77E390C9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1B5C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D700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365957" wp14:editId="700E553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774F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D700F" w:rsidRPr="00B546A1">
      <w:rPr>
        <w:color w:val="009036"/>
        <w:sz w:val="14"/>
        <w:szCs w:val="14"/>
      </w:rPr>
      <w:tab/>
      <w:t>Organisation der Arbeitswelt (</w:t>
    </w:r>
    <w:proofErr w:type="spellStart"/>
    <w:r w:rsidR="00DD700F" w:rsidRPr="00B546A1">
      <w:rPr>
        <w:color w:val="009036"/>
        <w:sz w:val="14"/>
        <w:szCs w:val="14"/>
      </w:rPr>
      <w:t>OdA</w:t>
    </w:r>
    <w:proofErr w:type="spellEnd"/>
    <w:r w:rsidR="00DD700F" w:rsidRPr="00B546A1">
      <w:rPr>
        <w:color w:val="009036"/>
        <w:sz w:val="14"/>
        <w:szCs w:val="14"/>
      </w:rPr>
      <w:t>)</w:t>
    </w:r>
    <w:r w:rsidR="00DD700F" w:rsidRPr="00B546A1">
      <w:rPr>
        <w:color w:val="009036"/>
        <w:sz w:val="14"/>
        <w:szCs w:val="14"/>
      </w:rPr>
      <w:tab/>
    </w:r>
    <w:proofErr w:type="spellStart"/>
    <w:r w:rsidR="00DD700F" w:rsidRPr="00B546A1">
      <w:rPr>
        <w:color w:val="009036"/>
        <w:sz w:val="14"/>
        <w:szCs w:val="14"/>
      </w:rPr>
      <w:t>AgriAliForm</w:t>
    </w:r>
    <w:proofErr w:type="spellEnd"/>
    <w:r w:rsidR="00DD700F" w:rsidRPr="00B546A1">
      <w:rPr>
        <w:color w:val="009036"/>
        <w:sz w:val="14"/>
        <w:szCs w:val="14"/>
      </w:rPr>
      <w:tab/>
      <w:t xml:space="preserve">Tel:  056 462 54 </w:t>
    </w:r>
    <w:r w:rsidR="00DD700F">
      <w:rPr>
        <w:color w:val="009036"/>
        <w:sz w:val="14"/>
        <w:szCs w:val="14"/>
      </w:rPr>
      <w:t>4</w:t>
    </w:r>
    <w:r w:rsidR="00DD700F" w:rsidRPr="00B546A1">
      <w:rPr>
        <w:color w:val="009036"/>
        <w:sz w:val="14"/>
        <w:szCs w:val="14"/>
      </w:rPr>
      <w:t>0</w:t>
    </w:r>
  </w:p>
  <w:p w14:paraId="28B74521" w14:textId="77777777" w:rsidR="00DD700F" w:rsidRPr="005635C7" w:rsidRDefault="00DD700F" w:rsidP="00DD700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9E3BBF0" w14:textId="77777777" w:rsidR="00DD700F" w:rsidRPr="005635C7" w:rsidRDefault="00DD700F" w:rsidP="00DD700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CBE848F" w:rsidR="00133EE9" w:rsidRPr="00DD700F" w:rsidRDefault="00DD700F" w:rsidP="00DD700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133EE9" w:rsidRDefault="00133EE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133EE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133EE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133EE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133EE9" w:rsidRPr="0077689D" w:rsidRDefault="00133EE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EC86" w14:textId="77777777" w:rsidR="00A3119F" w:rsidRDefault="00A3119F" w:rsidP="00766294">
      <w:pPr>
        <w:spacing w:line="240" w:lineRule="auto"/>
      </w:pPr>
      <w:r>
        <w:separator/>
      </w:r>
    </w:p>
  </w:footnote>
  <w:footnote w:type="continuationSeparator" w:id="0">
    <w:p w14:paraId="49779394" w14:textId="77777777" w:rsidR="00A3119F" w:rsidRDefault="00A3119F" w:rsidP="00766294">
      <w:pPr>
        <w:spacing w:line="240" w:lineRule="auto"/>
      </w:pPr>
      <w:r>
        <w:continuationSeparator/>
      </w:r>
    </w:p>
  </w:footnote>
  <w:footnote w:type="continuationNotice" w:id="1">
    <w:p w14:paraId="4B00DC9F" w14:textId="77777777" w:rsidR="00A3119F" w:rsidRDefault="00A311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CC6E36" w14:paraId="175775F5" w14:textId="77777777" w:rsidTr="00DD700F">
      <w:tc>
        <w:tcPr>
          <w:tcW w:w="7477" w:type="dxa"/>
        </w:tcPr>
        <w:p w14:paraId="2FFE601D" w14:textId="51F95C78" w:rsidR="00133EE9" w:rsidRPr="00CC6E36" w:rsidRDefault="00766294" w:rsidP="00F539C8">
          <w:pPr>
            <w:pStyle w:val="KopfzeileTitelKompZen"/>
            <w:rPr>
              <w:rFonts w:ascii="Verdana" w:hAnsi="Verdana"/>
            </w:rPr>
          </w:pPr>
          <w:r w:rsidRPr="00CC6E36">
            <w:rPr>
              <w:rFonts w:ascii="Verdana" w:hAnsi="Verdana"/>
            </w:rPr>
            <w:t xml:space="preserve">HKB </w:t>
          </w:r>
          <w:r w:rsidR="00A60FDF" w:rsidRPr="00CC6E36">
            <w:rPr>
              <w:rFonts w:ascii="Verdana" w:hAnsi="Verdana"/>
            </w:rPr>
            <w:t>b</w:t>
          </w:r>
          <w:r w:rsidRPr="00CC6E36">
            <w:rPr>
              <w:rFonts w:ascii="Verdana" w:hAnsi="Verdana"/>
            </w:rPr>
            <w:t xml:space="preserve"> Unterhalten und Nutzen der technischen Infrastruktur</w:t>
          </w:r>
        </w:p>
      </w:tc>
      <w:tc>
        <w:tcPr>
          <w:tcW w:w="2104" w:type="dxa"/>
          <w:vAlign w:val="center"/>
        </w:tcPr>
        <w:p w14:paraId="4CBA04D0" w14:textId="45CDC6DF" w:rsidR="00133EE9" w:rsidRPr="00CC6E36" w:rsidRDefault="00766294" w:rsidP="005D34CF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CC6E36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65D5669" w:rsidR="00133EE9" w:rsidRPr="0077689D" w:rsidRDefault="00DD700F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55A53BB" wp14:editId="16CE4A34">
          <wp:simplePos x="0" y="0"/>
          <wp:positionH relativeFrom="page">
            <wp:posOffset>2185035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21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133EE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133EE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133EE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133EE9" w:rsidRPr="005F3A4B" w:rsidRDefault="00133EE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133EE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133EE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133EE9" w:rsidRPr="005F3A4B" w:rsidRDefault="00133EE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133EE9" w:rsidRDefault="00133EE9" w:rsidP="007A7D11">
          <w:pPr>
            <w:pStyle w:val="Kopfzeile"/>
          </w:pPr>
        </w:p>
      </w:tc>
    </w:tr>
  </w:tbl>
  <w:p w14:paraId="0DCE3141" w14:textId="77777777" w:rsidR="00133EE9" w:rsidRPr="001E63DD" w:rsidRDefault="00133EE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33FE8"/>
    <w:multiLevelType w:val="hybridMultilevel"/>
    <w:tmpl w:val="B48290C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70026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023B"/>
    <w:rsid w:val="000251CF"/>
    <w:rsid w:val="000402CE"/>
    <w:rsid w:val="00082F96"/>
    <w:rsid w:val="00112614"/>
    <w:rsid w:val="00133EE9"/>
    <w:rsid w:val="001459AC"/>
    <w:rsid w:val="001618A7"/>
    <w:rsid w:val="00195425"/>
    <w:rsid w:val="0019639B"/>
    <w:rsid w:val="001C16C1"/>
    <w:rsid w:val="001D1D86"/>
    <w:rsid w:val="00236459"/>
    <w:rsid w:val="002935A9"/>
    <w:rsid w:val="002E006F"/>
    <w:rsid w:val="003D6C4C"/>
    <w:rsid w:val="0046261F"/>
    <w:rsid w:val="004C5E92"/>
    <w:rsid w:val="004E013B"/>
    <w:rsid w:val="00501AA3"/>
    <w:rsid w:val="00515F8F"/>
    <w:rsid w:val="005A52A9"/>
    <w:rsid w:val="005D34CF"/>
    <w:rsid w:val="00643CCC"/>
    <w:rsid w:val="00680EB9"/>
    <w:rsid w:val="00683BAA"/>
    <w:rsid w:val="006A6A64"/>
    <w:rsid w:val="006F7E8B"/>
    <w:rsid w:val="00766294"/>
    <w:rsid w:val="0077006A"/>
    <w:rsid w:val="00781F22"/>
    <w:rsid w:val="007D792C"/>
    <w:rsid w:val="00827F2E"/>
    <w:rsid w:val="008932EA"/>
    <w:rsid w:val="008A1DBA"/>
    <w:rsid w:val="008F24AB"/>
    <w:rsid w:val="00944B6A"/>
    <w:rsid w:val="00A16156"/>
    <w:rsid w:val="00A26EAD"/>
    <w:rsid w:val="00A3119F"/>
    <w:rsid w:val="00A60FDF"/>
    <w:rsid w:val="00A621C4"/>
    <w:rsid w:val="00A93E01"/>
    <w:rsid w:val="00AC0EAD"/>
    <w:rsid w:val="00B54702"/>
    <w:rsid w:val="00B61C69"/>
    <w:rsid w:val="00BA3254"/>
    <w:rsid w:val="00BE659C"/>
    <w:rsid w:val="00BF3F31"/>
    <w:rsid w:val="00C16EE8"/>
    <w:rsid w:val="00C20ACD"/>
    <w:rsid w:val="00C36C36"/>
    <w:rsid w:val="00C45B64"/>
    <w:rsid w:val="00CA6554"/>
    <w:rsid w:val="00CC6E36"/>
    <w:rsid w:val="00D062CD"/>
    <w:rsid w:val="00D224CD"/>
    <w:rsid w:val="00D52FC5"/>
    <w:rsid w:val="00D66B62"/>
    <w:rsid w:val="00D946BC"/>
    <w:rsid w:val="00DD700F"/>
    <w:rsid w:val="00E06039"/>
    <w:rsid w:val="00EB5014"/>
    <w:rsid w:val="00F115DE"/>
    <w:rsid w:val="00F60A3C"/>
    <w:rsid w:val="00F73069"/>
    <w:rsid w:val="00F83A9F"/>
    <w:rsid w:val="00FC46B0"/>
    <w:rsid w:val="00FF15DD"/>
    <w:rsid w:val="0DC21993"/>
    <w:rsid w:val="12417C91"/>
    <w:rsid w:val="13929CBB"/>
    <w:rsid w:val="62A3A0C4"/>
    <w:rsid w:val="66E79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13B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berarbeitung">
    <w:name w:val="Revision"/>
    <w:hidden/>
    <w:uiPriority w:val="99"/>
    <w:semiHidden/>
    <w:rsid w:val="00F60A3C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0A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0A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0A3C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0A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0A3C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F8DCD-142E-4869-B9F4-C1988AEB8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470C1-4A1F-4EED-A542-E586CFA601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1502</Characters>
  <Application>Microsoft Office Word</Application>
  <DocSecurity>0</DocSecurity>
  <Lines>12</Lines>
  <Paragraphs>3</Paragraphs>
  <ScaleCrop>false</ScaleCrop>
  <Company>EHB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56</cp:revision>
  <dcterms:created xsi:type="dcterms:W3CDTF">2023-12-18T10:54:00Z</dcterms:created>
  <dcterms:modified xsi:type="dcterms:W3CDTF">2025-04-16T15:28:00Z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